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512B29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>
        <w:rPr>
          <w:b/>
          <w:sz w:val="32"/>
          <w:szCs w:val="27"/>
        </w:rPr>
        <w:t xml:space="preserve">Вариант </w:t>
      </w:r>
      <w:r w:rsidR="00AB00EB">
        <w:rPr>
          <w:b/>
          <w:sz w:val="32"/>
          <w:szCs w:val="27"/>
        </w:rPr>
        <w:t>3</w:t>
      </w:r>
    </w:p>
    <w:p w:rsidR="00AB00EB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DC654F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C4F05F7" wp14:editId="7EA4BD7A">
                <wp:simplePos x="0" y="0"/>
                <wp:positionH relativeFrom="column">
                  <wp:posOffset>4396105</wp:posOffset>
                </wp:positionH>
                <wp:positionV relativeFrom="paragraph">
                  <wp:posOffset>64135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F05F7" id="Группа 39" o:spid="_x0000_s1026" style="position:absolute;left:0;text-align:left;margin-left:346.15pt;margin-top:5.0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JRSB1e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Pr="00DC654F">
        <w:rPr>
          <w:sz w:val="24"/>
          <w:szCs w:val="26"/>
        </w:rPr>
        <w:t xml:space="preserve">Небольшой брусок </w:t>
      </w:r>
      <w:r w:rsidR="00512B29" w:rsidRPr="00DC654F">
        <w:rPr>
          <w:sz w:val="24"/>
          <w:szCs w:val="26"/>
        </w:rPr>
        <w:t xml:space="preserve">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="00530339">
        <w:rPr>
          <w:sz w:val="24"/>
          <w:szCs w:val="26"/>
        </w:rPr>
        <w:t xml:space="preserve"> </w:t>
      </w:r>
      <w:r w:rsidRPr="00DC654F">
        <w:rPr>
          <w:sz w:val="24"/>
          <w:szCs w:val="26"/>
        </w:rPr>
        <w:t xml:space="preserve">съезжает </w:t>
      </w:r>
      <w:r w:rsidR="001E5D47" w:rsidRPr="00DC654F">
        <w:rPr>
          <w:sz w:val="24"/>
          <w:szCs w:val="26"/>
        </w:rPr>
        <w:t xml:space="preserve">без начальной скорости </w:t>
      </w:r>
      <w:r w:rsidRPr="00DC654F">
        <w:rPr>
          <w:sz w:val="24"/>
          <w:szCs w:val="26"/>
        </w:rPr>
        <w:t xml:space="preserve">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h,</m:t>
        </m:r>
      </m:oMath>
      <w:r w:rsidRPr="00DC654F">
        <w:rPr>
          <w:sz w:val="24"/>
          <w:szCs w:val="26"/>
        </w:rPr>
        <w:t xml:space="preserve">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  <m:r>
          <w:rPr>
            <w:rFonts w:ascii="Cambria Math" w:hAnsi="Cambria Math"/>
            <w:sz w:val="24"/>
            <w:szCs w:val="26"/>
          </w:rPr>
          <m:t>,</m:t>
        </m:r>
      </m:oMath>
      <w:r w:rsidRPr="00DC654F">
        <w:rPr>
          <w:sz w:val="24"/>
          <w:szCs w:val="26"/>
        </w:rPr>
        <w:t xml:space="preserve"> плавно переходящей в горизонтальный участок</w:t>
      </w:r>
      <w:r w:rsidR="00512B29" w:rsidRPr="00DC654F">
        <w:rPr>
          <w:sz w:val="24"/>
          <w:szCs w:val="26"/>
        </w:rPr>
        <w:t>.</w:t>
      </w:r>
      <w:r w:rsidRPr="00DC654F">
        <w:rPr>
          <w:sz w:val="24"/>
          <w:szCs w:val="26"/>
        </w:rPr>
        <w:t xml:space="preserve"> </w:t>
      </w:r>
      <w:r w:rsidR="00AB00EB" w:rsidRPr="00DC654F">
        <w:rPr>
          <w:sz w:val="24"/>
          <w:szCs w:val="26"/>
        </w:rPr>
        <w:t xml:space="preserve">Сразу после въезда на горизонтальный участок </w:t>
      </w:r>
      <w:r w:rsidR="00AD19B9" w:rsidRPr="00DC654F">
        <w:rPr>
          <w:sz w:val="24"/>
          <w:szCs w:val="26"/>
        </w:rPr>
        <w:t xml:space="preserve">полная механическая энергия бруска равна </w:t>
      </w:r>
      <m:oMath>
        <m:r>
          <w:rPr>
            <w:rFonts w:ascii="Cambria Math" w:hAnsi="Cambria Math"/>
            <w:sz w:val="24"/>
            <w:szCs w:val="26"/>
          </w:rPr>
          <m:t>E,</m:t>
        </m:r>
      </m:oMath>
      <w:r w:rsidR="00AD19B9" w:rsidRPr="00DC654F">
        <w:rPr>
          <w:sz w:val="24"/>
          <w:szCs w:val="26"/>
        </w:rPr>
        <w:t xml:space="preserve"> при этом потенциальная энергия отсчитывается от основания плоскости</w:t>
      </w:r>
      <w:r w:rsidR="007E16FE" w:rsidRPr="00DC654F">
        <w:rPr>
          <w:sz w:val="24"/>
          <w:szCs w:val="26"/>
        </w:rPr>
        <w:t>.</w:t>
      </w:r>
      <w:r w:rsidR="00AB00EB" w:rsidRPr="00DC654F">
        <w:rPr>
          <w:sz w:val="24"/>
          <w:szCs w:val="26"/>
        </w:rPr>
        <w:t xml:space="preserve"> </w:t>
      </w:r>
      <w:r w:rsidRPr="00DC654F">
        <w:rPr>
          <w:sz w:val="24"/>
          <w:szCs w:val="26"/>
        </w:rPr>
        <w:t>Определить</w:t>
      </w:r>
      <w:r w:rsidR="00512B29" w:rsidRPr="00DC654F">
        <w:rPr>
          <w:sz w:val="24"/>
          <w:szCs w:val="26"/>
        </w:rPr>
        <w:t xml:space="preserve"> </w:t>
      </w:r>
      <w:r w:rsidR="00AB00EB" w:rsidRPr="00DC654F">
        <w:rPr>
          <w:sz w:val="24"/>
          <w:szCs w:val="26"/>
        </w:rPr>
        <w:t>коэффициент трения</w:t>
      </w:r>
      <w:r w:rsidR="00AD19B9" w:rsidRPr="00DC654F">
        <w:rPr>
          <w:sz w:val="24"/>
          <w:szCs w:val="26"/>
        </w:rPr>
        <w:t xml:space="preserve"> бруска о поверхность</w:t>
      </w:r>
      <w:r w:rsidR="00AB00EB" w:rsidRPr="00DC654F">
        <w:rPr>
          <w:sz w:val="24"/>
          <w:szCs w:val="26"/>
        </w:rPr>
        <w:t xml:space="preserve">, считая его </w:t>
      </w:r>
      <w:r w:rsidR="00AD19B9" w:rsidRPr="00DC654F">
        <w:rPr>
          <w:sz w:val="24"/>
          <w:szCs w:val="26"/>
        </w:rPr>
        <w:t xml:space="preserve">постоянным </w:t>
      </w:r>
      <w:r w:rsidR="00AB00EB" w:rsidRPr="00DC654F">
        <w:rPr>
          <w:sz w:val="24"/>
          <w:szCs w:val="26"/>
        </w:rPr>
        <w:t>на всем пути.</w:t>
      </w:r>
    </w:p>
    <w:p w:rsidR="00D113F6" w:rsidRDefault="00D113F6" w:rsidP="00D113F6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D113F6" w:rsidRPr="000A117C" w:rsidRDefault="00D113F6" w:rsidP="00D113F6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D113F6" w:rsidRDefault="00D113F6" w:rsidP="00D113F6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D113F6" w:rsidRPr="000A117C" w:rsidRDefault="00D113F6" w:rsidP="00D113F6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D113F6" w:rsidRPr="000A117C" w:rsidRDefault="00D113F6" w:rsidP="00D113F6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E-mgh=-μmgb.</m:t>
          </m:r>
        </m:oMath>
      </m:oMathPara>
    </w:p>
    <w:p w:rsidR="00D113F6" w:rsidRDefault="00D113F6" w:rsidP="00CD165F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Отсюда</w:t>
      </w:r>
      <w:r w:rsidRPr="000A117C">
        <w:rPr>
          <w:sz w:val="24"/>
          <w:szCs w:val="26"/>
        </w:rPr>
        <w:t xml:space="preserve"> </w:t>
      </w:r>
    </w:p>
    <w:p w:rsidR="00CD165F" w:rsidRPr="00006F3B" w:rsidRDefault="00006F3B" w:rsidP="00CD165F">
      <w:pPr>
        <w:autoSpaceDE/>
        <w:autoSpaceDN/>
        <w:spacing w:after="200" w:line="276" w:lineRule="auto"/>
        <w:rPr>
          <w:b/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2"/>
            </w:rPr>
            <m:t>μ=</m:t>
          </m:r>
          <m:f>
            <m:fPr>
              <m:ctrlPr>
                <w:rPr>
                  <w:rFonts w:ascii="Cambria Math" w:hAnsi="Cambria Math"/>
                  <w:b/>
                  <w:i/>
                  <w:sz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lang w:val="en-US"/>
                </w:rPr>
                <m:t>mgh-E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lang w:val="el-GR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sz w:val="22"/>
                  <w:lang w:val="en-US"/>
                </w:rPr>
                <m:t>gb</m:t>
              </m:r>
            </m:den>
          </m:f>
          <m:r>
            <m:rPr>
              <m:sty m:val="bi"/>
            </m:rPr>
            <w:rPr>
              <w:rFonts w:ascii="Cambria Math" w:hAnsi="Cambria Math"/>
              <w:sz w:val="22"/>
            </w:rPr>
            <m:t>.</m:t>
          </m:r>
        </m:oMath>
      </m:oMathPara>
    </w:p>
    <w:p w:rsidR="00AB00EB" w:rsidRPr="00DC654F" w:rsidRDefault="00AB00EB" w:rsidP="00AB00EB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D113F6" w:rsidRDefault="00D113F6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DC654F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DC654F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506E5E2" wp14:editId="14ADC55A">
                <wp:simplePos x="0" y="0"/>
                <wp:positionH relativeFrom="column">
                  <wp:posOffset>5126355</wp:posOffset>
                </wp:positionH>
                <wp:positionV relativeFrom="paragraph">
                  <wp:posOffset>36830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06E5E2" id="Группа 15" o:spid="_x0000_s1037" style="position:absolute;left:0;text-align:left;margin-left:403.65pt;margin-top:2.9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DC654F">
        <w:rPr>
          <w:sz w:val="24"/>
          <w:szCs w:val="26"/>
        </w:rPr>
        <w:t>Лодочник собирается п</w:t>
      </w:r>
      <w:r w:rsidR="00B07B60" w:rsidRPr="00DC654F">
        <w:rPr>
          <w:sz w:val="24"/>
          <w:szCs w:val="26"/>
        </w:rPr>
        <w:t xml:space="preserve">ереправиться через реку </w:t>
      </w:r>
      <w:r w:rsidRPr="00DC654F">
        <w:rPr>
          <w:sz w:val="24"/>
          <w:szCs w:val="26"/>
        </w:rPr>
        <w:t xml:space="preserve">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DC654F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Pr="00DC654F">
        <w:rPr>
          <w:sz w:val="24"/>
          <w:szCs w:val="26"/>
        </w:rPr>
        <w:t xml:space="preserve"> расположенный ниже по течению (рис. 2). </w:t>
      </w:r>
      <w:r w:rsidR="00735057" w:rsidRPr="00DC654F">
        <w:rPr>
          <w:sz w:val="24"/>
          <w:szCs w:val="26"/>
        </w:rPr>
        <w:t xml:space="preserve">Ширина реки </w:t>
      </w:r>
      <m:oMath>
        <m:r>
          <w:rPr>
            <w:rFonts w:ascii="Cambria Math" w:hAnsi="Cambria Math"/>
            <w:sz w:val="24"/>
            <w:szCs w:val="26"/>
          </w:rPr>
          <m:t>L=800 м</m:t>
        </m:r>
      </m:oMath>
      <w:r w:rsidR="00735057" w:rsidRPr="00DC654F">
        <w:rPr>
          <w:sz w:val="24"/>
          <w:szCs w:val="26"/>
        </w:rPr>
        <w:t xml:space="preserve"> </w:t>
      </w:r>
      <w:r w:rsidR="00B07B60" w:rsidRPr="00DC654F">
        <w:rPr>
          <w:sz w:val="24"/>
          <w:szCs w:val="26"/>
        </w:rPr>
        <w:t xml:space="preserve">Минимальная скорость лодки относительно течения, при которой это возможно </w:t>
      </w:r>
      <m:oMath>
        <m:r>
          <w:rPr>
            <w:rFonts w:ascii="Cambria Math" w:hAnsi="Cambria Math"/>
            <w:sz w:val="24"/>
            <w:szCs w:val="26"/>
          </w:rPr>
          <m:t>v=1,2 км/ч.</m:t>
        </m:r>
      </m:oMath>
      <w:r w:rsidR="00B07B60" w:rsidRPr="00DC654F">
        <w:rPr>
          <w:sz w:val="24"/>
          <w:szCs w:val="26"/>
        </w:rPr>
        <w:t xml:space="preserve"> </w:t>
      </w:r>
      <w:r w:rsidRPr="00DC654F">
        <w:rPr>
          <w:sz w:val="24"/>
          <w:szCs w:val="26"/>
        </w:rPr>
        <w:t xml:space="preserve">Скорость течения </w:t>
      </w:r>
      <m:oMath>
        <m:r>
          <w:rPr>
            <w:rFonts w:ascii="Cambria Math" w:hAnsi="Cambria Math"/>
            <w:sz w:val="24"/>
            <w:szCs w:val="26"/>
          </w:rPr>
          <m:t>u=1,5 км/ч.</m:t>
        </m:r>
      </m:oMath>
      <w:r w:rsidR="008F530D" w:rsidRPr="00DC654F">
        <w:rPr>
          <w:sz w:val="24"/>
          <w:szCs w:val="26"/>
        </w:rPr>
        <w:t xml:space="preserve"> </w:t>
      </w:r>
      <w:r w:rsidR="000C49B7" w:rsidRPr="00DC654F">
        <w:rPr>
          <w:sz w:val="24"/>
          <w:szCs w:val="26"/>
        </w:rPr>
        <w:t xml:space="preserve">На каком расстоянии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0C49B7" w:rsidRPr="00DC654F">
        <w:rPr>
          <w:sz w:val="24"/>
          <w:szCs w:val="26"/>
        </w:rPr>
        <w:t xml:space="preserve"> ниже по течению расположен пункт </w:t>
      </w:r>
      <m:oMath>
        <m:r>
          <w:rPr>
            <w:rFonts w:ascii="Cambria Math" w:hAnsi="Cambria Math"/>
            <w:sz w:val="24"/>
            <w:szCs w:val="26"/>
          </w:rPr>
          <m:t>B</m:t>
        </m:r>
      </m:oMath>
      <w:r w:rsidRPr="00DC654F">
        <w:rPr>
          <w:sz w:val="24"/>
          <w:szCs w:val="26"/>
        </w:rPr>
        <w:t>?</w:t>
      </w:r>
    </w:p>
    <w:p w:rsidR="00200B05" w:rsidRPr="00CB74EE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CB74EE" w:rsidRPr="000A117C" w:rsidRDefault="00CB74EE" w:rsidP="00CB74EE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CB74EE" w:rsidRDefault="00CB74EE" w:rsidP="00CB74EE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3A6F54A" wp14:editId="671D1995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B74EE" w:rsidRPr="00285F7C" w:rsidRDefault="00CB74EE" w:rsidP="00CB74EE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B74EE" w:rsidRDefault="00CB74EE" w:rsidP="00CB74EE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B74EE" w:rsidRDefault="00CB74EE" w:rsidP="00CB74EE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B74EE" w:rsidRDefault="00CB74EE" w:rsidP="00CB74EE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B74EE" w:rsidRDefault="00CB74EE" w:rsidP="00CB74EE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4EE" w:rsidRDefault="006B3414" w:rsidP="00CB74E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4EE" w:rsidRDefault="006B3414" w:rsidP="00CB74E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4EE" w:rsidRPr="00680D8E" w:rsidRDefault="006B3414" w:rsidP="00CB74E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6F54A" id="Группа 59" o:spid="_x0000_s1047" style="position:absolute;margin-left:319.15pt;margin-top:53.55pt;width:192.95pt;height:236.05pt;z-index:251660800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CB74EE" w:rsidRPr="00285F7C" w:rsidRDefault="00CB74EE" w:rsidP="00CB74E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CB74EE" w:rsidRDefault="00CB74EE" w:rsidP="00CB74E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CB74EE" w:rsidRDefault="00CB74EE" w:rsidP="00CB74E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CB74EE" w:rsidRDefault="00CB74EE" w:rsidP="00CB74E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CB74EE" w:rsidRDefault="00CB74EE" w:rsidP="00CB74E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CB74EE" w:rsidRDefault="006B3414" w:rsidP="00CB74E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CB74EE" w:rsidRDefault="006B3414" w:rsidP="00CB74E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CB74EE" w:rsidRPr="00680D8E" w:rsidRDefault="006B3414" w:rsidP="00CB74E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CB74EE" w:rsidRPr="00680D8E" w:rsidRDefault="006B3414" w:rsidP="00CB74EE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CB74EE" w:rsidRDefault="00CB74EE" w:rsidP="00CB74EE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CB74EE" w:rsidRPr="00CB74EE" w:rsidRDefault="00CB74EE" w:rsidP="00CB74EE">
      <w:pPr>
        <w:rPr>
          <w:b/>
          <w:i/>
          <w:sz w:val="24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h=L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-1</m:t>
              </m:r>
            </m:e>
          </m:rad>
          <m:r>
            <m:rPr>
              <m:sty m:val="bi"/>
            </m:rPr>
            <w:rPr>
              <w:rFonts w:ascii="Cambria Math" w:hAnsi="Cambria Math"/>
              <w:sz w:val="24"/>
            </w:rPr>
            <m:t>=600 м.</m:t>
          </m:r>
        </m:oMath>
      </m:oMathPara>
    </w:p>
    <w:p w:rsidR="00CB74EE" w:rsidRPr="00CB74EE" w:rsidRDefault="00CB74EE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CB74EE" w:rsidRDefault="00CB74EE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200B05" w:rsidRPr="00DC654F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DC654F">
        <w:rPr>
          <w:bCs/>
          <w:sz w:val="24"/>
          <w:szCs w:val="26"/>
        </w:rPr>
        <w:lastRenderedPageBreak/>
        <w:t xml:space="preserve">Искусственный спутник Земли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6"/>
          </w:rPr>
          <m:t>H=250 км</m:t>
        </m:r>
      </m:oMath>
      <w:r w:rsidRPr="00DC654F">
        <w:rPr>
          <w:bCs/>
          <w:sz w:val="24"/>
          <w:szCs w:val="26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</w:t>
      </w:r>
      <w:r w:rsidR="0084170C" w:rsidRPr="00DC654F">
        <w:rPr>
          <w:bCs/>
          <w:sz w:val="24"/>
          <w:szCs w:val="26"/>
        </w:rPr>
        <w:t>, и через некоторое время</w:t>
      </w:r>
      <w:r w:rsidR="002004AE" w:rsidRPr="00DC654F">
        <w:rPr>
          <w:bCs/>
          <w:sz w:val="24"/>
          <w:szCs w:val="26"/>
        </w:rPr>
        <w:t xml:space="preserve"> </w:t>
      </w:r>
      <w:r w:rsidR="0084170C" w:rsidRPr="00DC654F">
        <w:rPr>
          <w:bCs/>
          <w:sz w:val="24"/>
          <w:szCs w:val="26"/>
        </w:rPr>
        <w:t>спутник</w:t>
      </w:r>
      <w:r w:rsidR="002004AE" w:rsidRPr="00DC654F">
        <w:rPr>
          <w:bCs/>
          <w:sz w:val="24"/>
          <w:szCs w:val="26"/>
        </w:rPr>
        <w:t xml:space="preserve"> снизи</w:t>
      </w:r>
      <w:r w:rsidR="0084170C" w:rsidRPr="00DC654F">
        <w:rPr>
          <w:bCs/>
          <w:sz w:val="24"/>
          <w:szCs w:val="26"/>
        </w:rPr>
        <w:t>л</w:t>
      </w:r>
      <w:r w:rsidR="002004AE" w:rsidRPr="00DC654F">
        <w:rPr>
          <w:bCs/>
          <w:sz w:val="24"/>
          <w:szCs w:val="26"/>
        </w:rPr>
        <w:t xml:space="preserve">ся на </w:t>
      </w:r>
      <m:oMath>
        <m:r>
          <w:rPr>
            <w:rFonts w:ascii="Cambria Math" w:hAnsi="Cambria Math"/>
            <w:sz w:val="24"/>
            <w:szCs w:val="26"/>
          </w:rPr>
          <m:t>h=</m:t>
        </m:r>
        <m:r>
          <w:rPr>
            <w:rFonts w:ascii="Cambria Math" w:hAnsi="Cambria Math"/>
            <w:sz w:val="24"/>
            <w:szCs w:val="26"/>
          </w:rPr>
          <m:t>10 км.</m:t>
        </m:r>
      </m:oMath>
      <w:r w:rsidR="002004AE" w:rsidRPr="00DC654F">
        <w:rPr>
          <w:bCs/>
          <w:sz w:val="24"/>
          <w:szCs w:val="26"/>
        </w:rPr>
        <w:t xml:space="preserve"> </w:t>
      </w:r>
      <w:r w:rsidR="00E613DB" w:rsidRPr="00DC654F">
        <w:rPr>
          <w:bCs/>
          <w:sz w:val="24"/>
          <w:szCs w:val="26"/>
        </w:rPr>
        <w:t xml:space="preserve">Для того чтобы быстро вернуть спутник на исходную орбиту необходимо совершить </w:t>
      </w:r>
      <w:r w:rsidR="0084170C" w:rsidRPr="00DC654F">
        <w:rPr>
          <w:bCs/>
          <w:sz w:val="24"/>
          <w:szCs w:val="26"/>
        </w:rPr>
        <w:t xml:space="preserve">минимальную </w:t>
      </w:r>
      <w:r w:rsidR="002004AE" w:rsidRPr="00DC654F">
        <w:rPr>
          <w:bCs/>
          <w:sz w:val="24"/>
          <w:szCs w:val="26"/>
        </w:rPr>
        <w:t>полезную работу</w:t>
      </w:r>
      <w:r w:rsidR="00E613DB" w:rsidRPr="00DC654F">
        <w:rPr>
          <w:bCs/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A=40 МДж.</m:t>
        </m:r>
      </m:oMath>
      <w:r w:rsidRPr="00DC654F">
        <w:rPr>
          <w:bCs/>
          <w:sz w:val="24"/>
          <w:szCs w:val="26"/>
        </w:rPr>
        <w:t xml:space="preserve"> </w:t>
      </w:r>
      <w:r w:rsidR="00E613DB" w:rsidRPr="00DC654F">
        <w:rPr>
          <w:bCs/>
          <w:sz w:val="24"/>
          <w:szCs w:val="26"/>
        </w:rPr>
        <w:t xml:space="preserve">Чему равна масса спутника? </w:t>
      </w:r>
      <w:r w:rsidRPr="00DC654F">
        <w:rPr>
          <w:bCs/>
          <w:sz w:val="24"/>
          <w:szCs w:val="26"/>
        </w:rPr>
        <w:t xml:space="preserve">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DC654F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B3E72" w:rsidRDefault="007B3E72" w:rsidP="007B3E72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7B3E72" w:rsidRPr="000A117C" w:rsidRDefault="007B3E72" w:rsidP="007B3E72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7B3E72" w:rsidRPr="00C520BB" w:rsidRDefault="007B3E72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7B3E72" w:rsidRPr="00C520BB" w:rsidRDefault="006B3414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7B3E72" w:rsidRPr="00C520BB" w:rsidRDefault="007B3E72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7B3E72" w:rsidRPr="00773058" w:rsidRDefault="007B3E72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7B3E72" w:rsidRPr="00773058" w:rsidRDefault="006B3414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7B3E72" w:rsidRPr="00773058" w:rsidRDefault="006B3414" w:rsidP="007B3E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7B3E72" w:rsidRPr="00773058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B3E72" w:rsidRDefault="007B3E72" w:rsidP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7B3E72" w:rsidRPr="004D2018" w:rsidRDefault="007B3E72" w:rsidP="007B3E72">
      <w:pPr>
        <w:autoSpaceDE/>
        <w:autoSpaceDN/>
        <w:spacing w:after="200" w:line="276" w:lineRule="auto"/>
        <w:rPr>
          <w:sz w:val="24"/>
          <w:szCs w:val="22"/>
        </w:rPr>
      </w:pPr>
      <m:oMathPara>
        <m:oMath>
          <m: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7B3E72" w:rsidRDefault="00E3679E" w:rsidP="00E3679E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Поскольку возврат спутника происходит быстро, потерями механической энергии в атмосфере </w:t>
      </w:r>
      <w:r w:rsidR="007F0306">
        <w:rPr>
          <w:sz w:val="24"/>
          <w:szCs w:val="26"/>
        </w:rPr>
        <w:t xml:space="preserve">здесь </w:t>
      </w:r>
      <w:r>
        <w:rPr>
          <w:sz w:val="24"/>
          <w:szCs w:val="26"/>
        </w:rPr>
        <w:t xml:space="preserve">можно пренебречь. Тогда полезная работа </w:t>
      </w:r>
      <m:oMath>
        <m:r>
          <w:rPr>
            <w:rFonts w:ascii="Cambria Math" w:hAnsi="Cambria Math"/>
            <w:sz w:val="24"/>
            <w:szCs w:val="22"/>
            <w:lang w:val="en-US"/>
          </w:rPr>
          <m:t>A</m:t>
        </m:r>
        <m:r>
          <w:rPr>
            <w:rFonts w:ascii="Cambria Math" w:hAnsi="Cambria Math"/>
            <w:sz w:val="24"/>
            <w:szCs w:val="22"/>
          </w:rPr>
          <m:t>=Q.</m:t>
        </m:r>
      </m:oMath>
      <w:r>
        <w:rPr>
          <w:sz w:val="24"/>
          <w:szCs w:val="22"/>
        </w:rPr>
        <w:t xml:space="preserve"> </w:t>
      </w:r>
      <w:r w:rsidR="007B3E72">
        <w:rPr>
          <w:sz w:val="24"/>
          <w:szCs w:val="26"/>
        </w:rPr>
        <w:t>Отсюда масса спутника</w:t>
      </w:r>
    </w:p>
    <w:p w:rsidR="007B3E72" w:rsidRPr="007B3E72" w:rsidRDefault="007B3E72" w:rsidP="007B3E72">
      <w:pPr>
        <w:autoSpaceDE/>
        <w:autoSpaceDN/>
        <w:spacing w:after="200" w:line="276" w:lineRule="auto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m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-h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≅862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кг.</m:t>
          </m:r>
        </m:oMath>
      </m:oMathPara>
    </w:p>
    <w:p w:rsidR="007B3E72" w:rsidRPr="00DC654F" w:rsidRDefault="007B3E72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B3E72" w:rsidRDefault="007B3E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DC654F" w:rsidRDefault="00DC654F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DC654F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E483BB5" wp14:editId="14276CF1">
                <wp:simplePos x="0" y="0"/>
                <wp:positionH relativeFrom="column">
                  <wp:posOffset>5530215</wp:posOffset>
                </wp:positionH>
                <wp:positionV relativeFrom="paragraph">
                  <wp:posOffset>33655</wp:posOffset>
                </wp:positionV>
                <wp:extent cx="1064260" cy="2314575"/>
                <wp:effectExtent l="0" t="0" r="21590" b="0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2314575"/>
                          <a:chOff x="0" y="0"/>
                          <a:chExt cx="1064451" cy="2316174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622623" y="629100"/>
                            <a:ext cx="2313698" cy="1060450"/>
                            <a:chOff x="-622623" y="629100"/>
                            <a:chExt cx="3160278" cy="1224501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5400000">
                              <a:off x="-827162" y="1104944"/>
                              <a:ext cx="786779" cy="3777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B05" w:rsidRDefault="00200B05" w:rsidP="00200B05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483BB5" id="Группа 41" o:spid="_x0000_s1070" style="position:absolute;left:0;text-align:left;margin-left:435.45pt;margin-top:2.65pt;width:83.8pt;height:182.25pt;z-index:251658752;mso-width-relative:margin;mso-height-relative:margin" coordsize="10644,23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">
                <v:group id="Группа 2" o:spid="_x0000_s1071" style="position:absolute;left:-6227;top:6291;width:23137;height:10604;rotation:-90" coordorigin="-6226,6291" coordsize="31602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-8271;top:11049;width:7867;height:377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" filled="f" stroked="f" strokeweight=".5pt">
                    <v:textbox>
                      <w:txbxContent>
                        <w:p w:rsidR="00200B05" w:rsidRDefault="00200B05" w:rsidP="00200B05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824642" w:rsidRPr="00DC654F">
        <w:rPr>
          <w:sz w:val="24"/>
          <w:szCs w:val="26"/>
        </w:rPr>
        <w:t xml:space="preserve">Внутри </w:t>
      </w:r>
      <w:r w:rsidR="004C239C" w:rsidRPr="00DC654F">
        <w:rPr>
          <w:sz w:val="24"/>
          <w:szCs w:val="26"/>
        </w:rPr>
        <w:t>герметичного</w:t>
      </w:r>
      <w:r w:rsidR="00E70833" w:rsidRPr="00DC654F">
        <w:rPr>
          <w:sz w:val="24"/>
          <w:szCs w:val="26"/>
        </w:rPr>
        <w:t xml:space="preserve"> </w:t>
      </w:r>
      <w:r w:rsidR="00824642" w:rsidRPr="00DC654F">
        <w:rPr>
          <w:sz w:val="24"/>
          <w:szCs w:val="26"/>
        </w:rPr>
        <w:t>бака,</w:t>
      </w:r>
      <w:r w:rsidR="00200B05" w:rsidRPr="00DC654F">
        <w:rPr>
          <w:sz w:val="24"/>
          <w:szCs w:val="26"/>
        </w:rPr>
        <w:t xml:space="preserve">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DC654F">
        <w:rPr>
          <w:sz w:val="24"/>
          <w:szCs w:val="26"/>
        </w:rPr>
        <w:t xml:space="preserve"> закреплена вертикальная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200B05" w:rsidRPr="00DC654F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4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DC654F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</m:t>
        </m:r>
      </m:oMath>
      <w:r w:rsidR="00200B05" w:rsidRPr="00DC654F">
        <w:rPr>
          <w:sz w:val="24"/>
          <w:szCs w:val="26"/>
        </w:rPr>
        <w:t xml:space="preserve">, второй конец которой прикреплен ко дну бака. Бак привели движение с </w:t>
      </w:r>
      <w:proofErr w:type="gramStart"/>
      <w:r w:rsidR="00200B05" w:rsidRPr="00DC654F">
        <w:rPr>
          <w:sz w:val="24"/>
          <w:szCs w:val="26"/>
        </w:rPr>
        <w:t>постоянным ускорением</w:t>
      </w:r>
      <w:proofErr w:type="gramEnd"/>
      <w:r w:rsidR="00200B05" w:rsidRPr="00DC654F">
        <w:rPr>
          <w:sz w:val="24"/>
          <w:szCs w:val="26"/>
        </w:rPr>
        <w:t xml:space="preserve"> направленным вдоль спицы. В результате</w:t>
      </w:r>
      <w:r w:rsidR="006863BC" w:rsidRPr="00DC654F">
        <w:rPr>
          <w:sz w:val="24"/>
          <w:szCs w:val="26"/>
        </w:rPr>
        <w:t>, когда</w:t>
      </w:r>
      <w:r w:rsidR="00200B05" w:rsidRPr="00DC654F">
        <w:rPr>
          <w:sz w:val="24"/>
          <w:szCs w:val="26"/>
        </w:rPr>
        <w:t xml:space="preserve"> шарик оказался внутри жидкости в новом положении равновесия</w:t>
      </w:r>
      <w:r w:rsidR="006863BC" w:rsidRPr="00DC654F">
        <w:rPr>
          <w:sz w:val="24"/>
          <w:szCs w:val="26"/>
        </w:rPr>
        <w:t xml:space="preserve"> длина пружины уменьшилась на </w:t>
      </w:r>
      <m:oMath>
        <m:r>
          <w:rPr>
            <w:rFonts w:ascii="Cambria Math" w:hAnsi="Cambria Math"/>
            <w:sz w:val="24"/>
            <w:szCs w:val="26"/>
          </w:rPr>
          <m:t>h.</m:t>
        </m:r>
      </m:oMath>
      <w:r w:rsidR="006863BC" w:rsidRPr="00DC654F">
        <w:rPr>
          <w:sz w:val="24"/>
          <w:szCs w:val="26"/>
        </w:rPr>
        <w:t xml:space="preserve"> Чему равно и как направленно (вверх или вниз) ускорение бака?</w:t>
      </w:r>
      <w:r w:rsidR="003608ED" w:rsidRPr="00DC654F">
        <w:rPr>
          <w:sz w:val="24"/>
          <w:szCs w:val="26"/>
        </w:rPr>
        <w:t xml:space="preserve"> Шарик не касается поверхности бака.</w:t>
      </w:r>
    </w:p>
    <w:p w:rsidR="00200B05" w:rsidRPr="00DC654F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F45A7" w:rsidRDefault="007F45A7" w:rsidP="00B34336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</w:p>
    <w:p w:rsidR="00B34336" w:rsidRDefault="00B34336" w:rsidP="00B34336">
      <w:pPr>
        <w:pStyle w:val="a3"/>
        <w:tabs>
          <w:tab w:val="left" w:pos="284"/>
        </w:tabs>
        <w:spacing w:after="240"/>
        <w:ind w:left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B34336" w:rsidRDefault="00B34336" w:rsidP="00B3433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Основное динамическое уравнение для шарика до начала движения бака (см. рис. 3, а):</w:t>
      </w:r>
    </w:p>
    <w:p w:rsidR="00B34336" w:rsidRDefault="00B34336" w:rsidP="00B34336">
      <w:pPr>
        <w:autoSpaceDE/>
        <w:spacing w:after="200" w:line="276" w:lineRule="auto"/>
        <w:jc w:val="center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-ρ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Vg-kx=0.</m:t>
          </m:r>
        </m:oMath>
      </m:oMathPara>
    </w:p>
    <w:p w:rsidR="00B34336" w:rsidRDefault="00B34336" w:rsidP="00B3433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Аналогично в процессе движения бака:</w:t>
      </w:r>
    </w:p>
    <w:p w:rsidR="00B34336" w:rsidRDefault="007F45A7" w:rsidP="00B34336">
      <w:pPr>
        <w:autoSpaceDE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-ρ</m:t>
          </m:r>
          <m:r>
            <w:rPr>
              <w:rFonts w:ascii="Cambria Math" w:hAnsi="Cambria Math"/>
              <w:sz w:val="24"/>
              <w:szCs w:val="26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g-a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x+h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Va.</m:t>
          </m:r>
        </m:oMath>
      </m:oMathPara>
    </w:p>
    <w:p w:rsidR="00B34336" w:rsidRDefault="00B34336" w:rsidP="00B34336">
      <w:pPr>
        <w:autoSpaceDE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Здесь учтено изменение силы Архимеда вследствие изменения веса жидкости. Вычитая почленно и далее упрощая, получим</w:t>
      </w:r>
    </w:p>
    <w:p w:rsidR="00B34336" w:rsidRDefault="007F45A7" w:rsidP="00B34336">
      <w:pPr>
        <w:autoSpaceDE/>
        <w:spacing w:after="200" w:line="276" w:lineRule="auto"/>
        <w:jc w:val="both"/>
        <w:rPr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7"/>
              <w:lang w:val="en-US"/>
            </w:rPr>
            <m:t>a</m:t>
          </m:r>
          <m:r>
            <m:rPr>
              <m:sty m:val="bi"/>
            </m:rPr>
            <w:rPr>
              <w:rFonts w:ascii="Cambria Math" w:hAnsi="Cambria Math"/>
              <w:sz w:val="24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7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>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</w:rPr>
                <m:t>h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7"/>
                  <w:lang w:val="en-US"/>
                </w:rPr>
                <m:t>V</m:t>
              </m:r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  <m:r>
            <m:rPr>
              <m:sty m:val="p"/>
            </m:rPr>
            <w:rPr>
              <w:sz w:val="24"/>
              <w:szCs w:val="22"/>
            </w:rPr>
            <w:br/>
          </m:r>
        </m:oMath>
      </m:oMathPara>
      <w:r w:rsidR="00B34336">
        <w:rPr>
          <w:sz w:val="24"/>
          <w:szCs w:val="22"/>
        </w:rPr>
        <w:t xml:space="preserve">Положительный знак </w:t>
      </w:r>
      <m:oMath>
        <m:r>
          <w:rPr>
            <w:rFonts w:ascii="Cambria Math" w:hAnsi="Cambria Math"/>
            <w:sz w:val="24"/>
            <w:szCs w:val="22"/>
          </w:rPr>
          <m:t>a</m:t>
        </m:r>
      </m:oMath>
      <w:r w:rsidR="00B34336">
        <w:rPr>
          <w:sz w:val="24"/>
          <w:szCs w:val="22"/>
        </w:rPr>
        <w:t xml:space="preserve"> говорит о том, что </w:t>
      </w:r>
      <w:r>
        <w:rPr>
          <w:sz w:val="24"/>
          <w:szCs w:val="22"/>
        </w:rPr>
        <w:t xml:space="preserve">ускорение направлено </w:t>
      </w:r>
      <w:r w:rsidR="00B34336">
        <w:rPr>
          <w:sz w:val="24"/>
          <w:szCs w:val="22"/>
        </w:rPr>
        <w:t>вниз.</w:t>
      </w:r>
    </w:p>
    <w:p w:rsidR="005374D0" w:rsidRDefault="006F744A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2DDF2A4" wp14:editId="07B24058">
                <wp:simplePos x="0" y="0"/>
                <wp:positionH relativeFrom="column">
                  <wp:posOffset>2375535</wp:posOffset>
                </wp:positionH>
                <wp:positionV relativeFrom="paragraph">
                  <wp:posOffset>238125</wp:posOffset>
                </wp:positionV>
                <wp:extent cx="1706245" cy="2794635"/>
                <wp:effectExtent l="0" t="0" r="0" b="5715"/>
                <wp:wrapSquare wrapText="bothSides"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245" cy="2794635"/>
                          <a:chOff x="0" y="420926"/>
                          <a:chExt cx="1709759" cy="2797482"/>
                        </a:xfrm>
                      </wpg:grpSpPr>
                      <wpg:grpSp>
                        <wpg:cNvPr id="97" name="Группа 97"/>
                        <wpg:cNvGrpSpPr/>
                        <wpg:grpSpPr>
                          <a:xfrm>
                            <a:off x="0" y="420926"/>
                            <a:ext cx="1709759" cy="2797482"/>
                            <a:chOff x="0" y="421059"/>
                            <a:chExt cx="1709928" cy="2798365"/>
                          </a:xfrm>
                        </wpg:grpSpPr>
                        <pic:pic xmlns:pic="http://schemas.openxmlformats.org/drawingml/2006/picture">
                          <pic:nvPicPr>
                            <pic:cNvPr id="99" name="Рисунок 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flipV="1">
                              <a:off x="0" y="421059"/>
                              <a:ext cx="1311965" cy="2297928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0" name="Группа 100"/>
                          <wpg:cNvGrpSpPr/>
                          <wpg:grpSpPr>
                            <a:xfrm>
                              <a:off x="169499" y="966626"/>
                              <a:ext cx="1540429" cy="2252798"/>
                              <a:chOff x="169609" y="966900"/>
                              <a:chExt cx="1543448" cy="2253436"/>
                            </a:xfrm>
                          </wpg:grpSpPr>
                          <wps:wsp>
                            <wps:cNvPr id="102" name="Поле 30"/>
                            <wps:cNvSpPr txBox="1"/>
                            <wps:spPr>
                              <a:xfrm>
                                <a:off x="424773" y="2877583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Поле 104"/>
                            <wps:cNvSpPr txBox="1"/>
                            <wps:spPr>
                              <a:xfrm>
                                <a:off x="169609" y="1399374"/>
                                <a:ext cx="588772" cy="4532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6B3414" w:rsidP="00B34336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B34336">
                                    <w:rPr>
                                      <w:i/>
                                      <w:sz w:val="28"/>
                                      <w:lang w:val="el-GR"/>
                                    </w:rPr>
                                    <w:t>ρ</w:t>
                                  </w:r>
                                  <w:r w:rsidR="00B34336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Поле 106"/>
                            <wps:cNvSpPr txBox="1"/>
                            <wps:spPr>
                              <a:xfrm>
                                <a:off x="391916" y="2098735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Поле 107"/>
                            <wps:cNvSpPr txBox="1"/>
                            <wps:spPr>
                              <a:xfrm>
                                <a:off x="700865" y="966900"/>
                                <a:ext cx="271145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рямая соединительная линия 107"/>
                            <wps:cNvCnPr/>
                            <wps:spPr>
                              <a:xfrm>
                                <a:off x="622474" y="1994512"/>
                                <a:ext cx="832802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" name="Поле 113"/>
                            <wps:cNvSpPr txBox="1"/>
                            <wps:spPr>
                              <a:xfrm>
                                <a:off x="1407476" y="1420496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Поле 114"/>
                            <wps:cNvSpPr txBox="1"/>
                            <wps:spPr>
                              <a:xfrm>
                                <a:off x="1395324" y="1837945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оле 115"/>
                            <wps:cNvSpPr txBox="1"/>
                            <wps:spPr>
                              <a:xfrm>
                                <a:off x="1441912" y="2440777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336" w:rsidRDefault="00B34336" w:rsidP="00B3433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1" name="Прямая соединительная линия 101"/>
                          <wps:cNvCnPr/>
                          <wps:spPr>
                            <a:xfrm>
                              <a:off x="699715" y="1619612"/>
                              <a:ext cx="75293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8" name="Прямая со стрелкой 98"/>
                        <wps:cNvCnPr/>
                        <wps:spPr>
                          <a:xfrm flipH="1">
                            <a:off x="1404757" y="536107"/>
                            <a:ext cx="2624" cy="21059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DDF2A4" id="Группа 118" o:spid="_x0000_s1084" style="position:absolute;margin-left:187.05pt;margin-top:18.75pt;width:134.35pt;height:220.05pt;z-index:251668992;mso-height-relative:margin" coordorigin=",4209" coordsize="17097,27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">
                <v:group id="Группа 97" o:spid="_x0000_s1085" style="position:absolute;top:4209;width:17097;height:27975" coordorigin=",4210" coordsize="17099,27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99" o:spid="_x0000_s1086" type="#_x0000_t75" style="position:absolute;top:4210;width:13119;height:22979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">
                    <v:imagedata r:id="rId6" o:title=""/>
                    <v:path arrowok="t"/>
                  </v:shape>
                  <v:group id="Группа 100" o:spid="_x0000_s1087" style="position:absolute;left:1694;top:9666;width:15405;height:22528" coordorigin="1696,9669" coordsize="15434,22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shape id="Поле 30" o:spid="_x0000_s1088" type="#_x0000_t202" style="position:absolute;left:4247;top:28775;width:10575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1696;top:13993;width:5887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:rsidR="00B34336" w:rsidRDefault="006B3414" w:rsidP="00B34336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B34336">
                              <w:rPr>
                                <w:i/>
                                <w:sz w:val="28"/>
                                <w:lang w:val="el-GR"/>
                              </w:rPr>
                              <w:t>ρ</w:t>
                            </w:r>
                            <w:r w:rsidR="00B34336">
                              <w:rPr>
                                <w:i/>
                                <w:sz w:val="28"/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3919;top:20987;width:2711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7008;top:9669;width:2712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" fillcolor="white [3212]" stroked="f" strokeweight=".5pt">
                      <v:fill opacity="54484f"/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07" o:spid="_x0000_s1092" style="position:absolute;visibility:visible;mso-wrap-style:square" from="6224,19945" to="14552,19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" strokecolor="black [3040]">
                      <v:stroke dashstyle="dash"/>
                    </v:line>
                    <v:shape id="Поле 113" o:spid="_x0000_s1093" type="#_x0000_t202" style="position:absolute;left:14074;top:14204;width:2950;height:3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4" o:spid="_x0000_s1094" type="#_x0000_t202" style="position:absolute;left:13953;top:18379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5" type="#_x0000_t202" style="position:absolute;left:14419;top:24407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<v:textbox>
                        <w:txbxContent>
                          <w:p w:rsidR="00B34336" w:rsidRDefault="00B34336" w:rsidP="00B3433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Прямая соединительная линия 101" o:spid="_x0000_s1096" style="position:absolute;visibility:visible;mso-wrap-style:square" from="6997,16196" to="14526,1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" strokecolor="black [3040]">
                    <v:stroke dashstyle="dash"/>
                  </v:line>
                </v:group>
                <v:shape id="Прямая со стрелкой 98" o:spid="_x0000_s1097" type="#_x0000_t32" style="position:absolute;left:14047;top:5361;width:26;height:210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B34336" w:rsidRDefault="00B34336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200B05" w:rsidRPr="005374D0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DC654F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DC654F">
        <w:rPr>
          <w:spacing w:val="5"/>
          <w:sz w:val="24"/>
          <w:szCs w:val="26"/>
        </w:rPr>
        <w:t>располо</w:t>
      </w:r>
      <w:r w:rsidRPr="00DC654F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DC654F">
        <w:rPr>
          <w:i/>
          <w:iCs/>
          <w:spacing w:val="6"/>
          <w:sz w:val="24"/>
          <w:szCs w:val="26"/>
        </w:rPr>
        <w:t xml:space="preserve"> </w:t>
      </w:r>
      <w:r w:rsidRPr="00DC654F">
        <w:rPr>
          <w:spacing w:val="6"/>
          <w:sz w:val="24"/>
          <w:szCs w:val="26"/>
        </w:rPr>
        <w:t>от дна сосуда,</w:t>
      </w:r>
      <w:r w:rsidRPr="00DC654F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DC654F">
        <w:rPr>
          <w:spacing w:val="7"/>
          <w:sz w:val="24"/>
          <w:szCs w:val="26"/>
        </w:rPr>
        <w:t xml:space="preserve"> молей идеального газа</w:t>
      </w:r>
      <w:r w:rsidRPr="00DC654F">
        <w:rPr>
          <w:i/>
          <w:iCs/>
          <w:spacing w:val="7"/>
          <w:sz w:val="24"/>
          <w:szCs w:val="26"/>
        </w:rPr>
        <w:t xml:space="preserve">. </w:t>
      </w:r>
      <w:r w:rsidRPr="00DC654F">
        <w:rPr>
          <w:spacing w:val="7"/>
          <w:sz w:val="24"/>
          <w:szCs w:val="26"/>
        </w:rPr>
        <w:t xml:space="preserve">Поршень соединен с дном </w:t>
      </w:r>
      <w:r w:rsidRPr="00DC654F">
        <w:rPr>
          <w:spacing w:val="5"/>
          <w:sz w:val="24"/>
          <w:szCs w:val="26"/>
        </w:rPr>
        <w:t xml:space="preserve">легкой пружиной жесткости </w:t>
      </w:r>
      <w:r w:rsidRPr="00DC654F">
        <w:rPr>
          <w:i/>
          <w:iCs/>
          <w:spacing w:val="5"/>
          <w:sz w:val="24"/>
          <w:szCs w:val="26"/>
          <w:lang w:val="en-US"/>
        </w:rPr>
        <w:t>k</w:t>
      </w:r>
      <w:r w:rsidRPr="00DC654F">
        <w:rPr>
          <w:i/>
          <w:iCs/>
          <w:spacing w:val="5"/>
          <w:sz w:val="24"/>
          <w:szCs w:val="26"/>
        </w:rPr>
        <w:t xml:space="preserve">. </w:t>
      </w:r>
      <w:r w:rsidRPr="00DC654F">
        <w:rPr>
          <w:iCs/>
          <w:spacing w:val="5"/>
          <w:sz w:val="24"/>
          <w:szCs w:val="26"/>
        </w:rPr>
        <w:t xml:space="preserve">Если </w:t>
      </w:r>
      <w:r w:rsidR="00B3711F" w:rsidRPr="00DC654F">
        <w:rPr>
          <w:iCs/>
          <w:spacing w:val="5"/>
          <w:sz w:val="24"/>
          <w:szCs w:val="26"/>
        </w:rPr>
        <w:t>охладить</w:t>
      </w:r>
      <w:r w:rsidRPr="00DC654F">
        <w:rPr>
          <w:iCs/>
          <w:spacing w:val="5"/>
          <w:sz w:val="24"/>
          <w:szCs w:val="26"/>
        </w:rPr>
        <w:t xml:space="preserve"> газ до </w:t>
      </w:r>
      <w:r w:rsidRPr="00DC654F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DC654F">
        <w:rPr>
          <w:spacing w:val="5"/>
          <w:sz w:val="24"/>
          <w:szCs w:val="26"/>
        </w:rPr>
        <w:t xml:space="preserve"> поршень</w:t>
      </w:r>
      <w:r w:rsidRPr="00DC654F">
        <w:rPr>
          <w:spacing w:val="6"/>
          <w:sz w:val="24"/>
          <w:szCs w:val="26"/>
        </w:rPr>
        <w:t xml:space="preserve"> начнет </w:t>
      </w:r>
      <w:r w:rsidR="00B3711F" w:rsidRPr="00DC654F">
        <w:rPr>
          <w:spacing w:val="6"/>
          <w:sz w:val="24"/>
          <w:szCs w:val="26"/>
        </w:rPr>
        <w:t>опуск</w:t>
      </w:r>
      <w:r w:rsidRPr="00DC654F">
        <w:rPr>
          <w:spacing w:val="6"/>
          <w:sz w:val="24"/>
          <w:szCs w:val="26"/>
        </w:rPr>
        <w:t xml:space="preserve">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DC654F">
        <w:rPr>
          <w:i/>
          <w:iCs/>
          <w:spacing w:val="6"/>
          <w:sz w:val="24"/>
          <w:szCs w:val="26"/>
        </w:rPr>
        <w:t xml:space="preserve"> </w:t>
      </w:r>
      <w:r w:rsidRPr="00DC654F">
        <w:rPr>
          <w:spacing w:val="6"/>
          <w:sz w:val="24"/>
          <w:szCs w:val="26"/>
        </w:rPr>
        <w:t xml:space="preserve">надо </w:t>
      </w:r>
      <w:r w:rsidR="00B3711F" w:rsidRPr="00DC654F">
        <w:rPr>
          <w:spacing w:val="7"/>
          <w:sz w:val="24"/>
          <w:szCs w:val="26"/>
        </w:rPr>
        <w:t>охладить</w:t>
      </w:r>
      <w:r w:rsidRPr="00DC654F">
        <w:rPr>
          <w:spacing w:val="7"/>
          <w:sz w:val="24"/>
          <w:szCs w:val="26"/>
        </w:rPr>
        <w:t xml:space="preserve"> газ, чтобы поршень </w:t>
      </w:r>
      <w:r w:rsidR="00B3711F" w:rsidRPr="00DC654F">
        <w:rPr>
          <w:spacing w:val="7"/>
          <w:sz w:val="24"/>
          <w:szCs w:val="26"/>
        </w:rPr>
        <w:t>опусти</w:t>
      </w:r>
      <w:r w:rsidRPr="00DC654F">
        <w:rPr>
          <w:spacing w:val="7"/>
          <w:sz w:val="24"/>
          <w:szCs w:val="26"/>
        </w:rPr>
        <w:t xml:space="preserve">лся до высоты </w:t>
      </w:r>
      <m:oMath>
        <m:r>
          <w:rPr>
            <w:rFonts w:ascii="Cambria Math" w:hAnsi="Cambria Math"/>
            <w:spacing w:val="7"/>
            <w:sz w:val="24"/>
            <w:szCs w:val="26"/>
          </w:rPr>
          <m:t>3</m:t>
        </m:r>
        <m:r>
          <w:rPr>
            <w:rFonts w:ascii="Cambria Math" w:hAnsi="Cambria Math"/>
            <w:spacing w:val="6"/>
            <w:sz w:val="24"/>
            <w:szCs w:val="26"/>
          </w:rPr>
          <m:t>h/</m:t>
        </m:r>
        <m:r>
          <w:rPr>
            <w:rFonts w:ascii="Cambria Math" w:hAnsi="Cambria Math"/>
            <w:spacing w:val="6"/>
            <w:sz w:val="24"/>
            <w:szCs w:val="26"/>
          </w:rPr>
          <m:t>4</m:t>
        </m:r>
      </m:oMath>
      <w:r w:rsidRPr="00DC654F">
        <w:rPr>
          <w:spacing w:val="7"/>
          <w:sz w:val="24"/>
          <w:szCs w:val="26"/>
        </w:rPr>
        <w:t>?</w:t>
      </w:r>
    </w:p>
    <w:p w:rsidR="005374D0" w:rsidRPr="005374D0" w:rsidRDefault="005374D0" w:rsidP="005374D0">
      <w:pPr>
        <w:pStyle w:val="a3"/>
        <w:rPr>
          <w:sz w:val="24"/>
          <w:szCs w:val="26"/>
        </w:rPr>
      </w:pPr>
    </w:p>
    <w:p w:rsidR="005374D0" w:rsidRPr="000A117C" w:rsidRDefault="005374D0" w:rsidP="005374D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5374D0" w:rsidRPr="00FB023D" w:rsidRDefault="005374D0" w:rsidP="005374D0">
      <w:pPr>
        <w:autoSpaceDE/>
        <w:autoSpaceDN/>
        <w:spacing w:after="200" w:line="276" w:lineRule="auto"/>
        <w:jc w:val="both"/>
        <w:rPr>
          <w:i/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3D19380" wp14:editId="1A1457D0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61" name="Группа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-50424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66" name="Рисунок 6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124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Поле 30"/>
                        <wps:cNvSpPr txBox="1"/>
                        <wps:spPr>
                          <a:xfrm>
                            <a:off x="571334" y="2655745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Pr="00FB023D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оле 71"/>
                        <wps:cNvSpPr txBox="1"/>
                        <wps:spPr>
                          <a:xfrm>
                            <a:off x="286247" y="596348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е 72"/>
                        <wps:cNvSpPr txBox="1"/>
                        <wps:spPr>
                          <a:xfrm>
                            <a:off x="580246" y="574498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6B3414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73"/>
                        <wps:cNvSpPr txBox="1"/>
                        <wps:spPr>
                          <a:xfrm>
                            <a:off x="262392" y="1526650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оле 86"/>
                        <wps:cNvSpPr txBox="1"/>
                        <wps:spPr>
                          <a:xfrm>
                            <a:off x="604300" y="978015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рямая со стрелкой 88"/>
                        <wps:cNvCnPr/>
                        <wps:spPr>
                          <a:xfrm flipV="1">
                            <a:off x="1582309" y="35694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я соединительная линия 89"/>
                        <wps:cNvCnPr/>
                        <wps:spPr>
                          <a:xfrm>
                            <a:off x="962108" y="2305878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ая соединительная линия 90"/>
                        <wps:cNvCnPr/>
                        <wps:spPr>
                          <a:xfrm>
                            <a:off x="978010" y="1049572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Прямая соединительная линия 91"/>
                        <wps:cNvCnPr/>
                        <wps:spPr>
                          <a:xfrm>
                            <a:off x="962108" y="1463040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1558456" y="1288048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6B3414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n-US" w:eastAsia="zh-C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оле 93"/>
                        <wps:cNvSpPr txBox="1"/>
                        <wps:spPr>
                          <a:xfrm>
                            <a:off x="1574360" y="866692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F49BC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оле 94"/>
                        <wps:cNvSpPr txBox="1"/>
                        <wps:spPr>
                          <a:xfrm>
                            <a:off x="1598212" y="2146851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оле 95"/>
                        <wps:cNvSpPr txBox="1"/>
                        <wps:spPr>
                          <a:xfrm>
                            <a:off x="1590258" y="-50424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74D0" w:rsidRDefault="005374D0" w:rsidP="005374D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19380" id="Группа 61" o:spid="_x0000_s1098" style="position:absolute;left:0;text-align:left;margin-left:338.85pt;margin-top:8.1pt;width:165.9pt;height:234.65pt;z-index:251666944;mso-width-relative:margin;mso-height-relative:margin" coordorigin=",-504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">
                <v:shape id="Рисунок 66" o:spid="_x0000_s1099" type="#_x0000_t75" style="position:absolute;top:1431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6557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:rsidR="005374D0" w:rsidRPr="00FB023D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71" o:spid="_x0000_s1101" type="#_x0000_t202" style="position:absolute;left:2862;top:5963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:rsidR="005374D0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72" o:spid="_x0000_s1102" type="#_x0000_t202" style="position:absolute;left:5802;top:5744;width:2711;height:4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5374D0" w:rsidRDefault="006B3414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73" o:spid="_x0000_s1103" type="#_x0000_t202" style="position:absolute;left:2623;top:15266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" fillcolor="white [3212]" stroked="f" strokeweight=".5pt">
                  <v:fill opacity="60395f"/>
                  <v:textbox>
                    <w:txbxContent>
                      <w:p w:rsidR="005374D0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86" o:spid="_x0000_s1104" type="#_x0000_t202" style="position:absolute;left:6043;top:9780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" fillcolor="white [3212]" stroked="f" strokeweight=".5pt">
                  <v:fill opacity="54484f"/>
                  <v:textbox>
                    <w:txbxContent>
                      <w:p w:rsidR="005374D0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88" o:spid="_x0000_s1105" type="#_x0000_t32" style="position:absolute;left:15823;top:356;width:0;height:24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" strokecolor="black [3040]">
                  <v:stroke endarrow="open"/>
                </v:shape>
                <v:line id="Прямая соединительная линия 89" o:spid="_x0000_s1106" style="position:absolute;visibility:visible;mso-wrap-style:square" from="9621,23058" to="16288,2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0" o:spid="_x0000_s1107" style="position:absolute;visibility:visible;mso-wrap-style:square" from="9780,10495" to="16451,10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" strokecolor="black [3040]">
                  <v:stroke dashstyle="dash"/>
                </v:line>
                <v:line id="Прямая соединительная линия 91" o:spid="_x0000_s1108" style="position:absolute;visibility:visible;mso-wrap-style:square" from="9621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" strokecolor="black [3040]">
                  <v:stroke dashstyle="dash"/>
                </v:line>
                <v:shape id="Поле 92" o:spid="_x0000_s1109" type="#_x0000_t202" style="position:absolute;left:15584;top:12880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:rsidR="005374D0" w:rsidRDefault="006B3414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lang w:val="en-US"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3" o:spid="_x0000_s1110" type="#_x0000_t202" style="position:absolute;left:15743;top:8666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<v:textbox>
                    <w:txbxContent>
                      <w:p w:rsidR="005374D0" w:rsidRDefault="005F49BC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4" o:spid="_x0000_s1111" type="#_x0000_t202" style="position:absolute;left:15982;top:21468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<v:textbox>
                    <w:txbxContent>
                      <w:p w:rsidR="005374D0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5" o:spid="_x0000_s1112" type="#_x0000_t202" style="position:absolute;left:15902;top:-504;width:2712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<v:textbox>
                    <w:txbxContent>
                      <w:p w:rsidR="005374D0" w:rsidRDefault="005374D0" w:rsidP="005374D0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B023D">
        <w:rPr>
          <w:sz w:val="24"/>
          <w:szCs w:val="26"/>
        </w:rPr>
        <w:t xml:space="preserve"> (</w:t>
      </w:r>
      <w:r>
        <w:rPr>
          <w:sz w:val="24"/>
          <w:szCs w:val="26"/>
        </w:rPr>
        <w:t>см. рис):</w:t>
      </w:r>
    </w:p>
    <w:p w:rsidR="005374D0" w:rsidRPr="00FB023D" w:rsidRDefault="005374D0" w:rsidP="005374D0">
      <w:pPr>
        <w:autoSpaceDE/>
        <w:autoSpaceDN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374D0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r>
          <w:rPr>
            <w:rFonts w:ascii="Cambria Math" w:hAnsi="Cambria Math"/>
            <w:spacing w:val="7"/>
            <w:sz w:val="24"/>
            <w:szCs w:val="26"/>
          </w:rPr>
          <m:t>3</m:t>
        </m:r>
        <m:r>
          <w:rPr>
            <w:rFonts w:ascii="Cambria Math" w:hAnsi="Cambria Math"/>
            <w:spacing w:val="6"/>
            <w:sz w:val="24"/>
            <w:szCs w:val="26"/>
          </w:rPr>
          <m:t>h/</m:t>
        </m:r>
        <m:r>
          <w:rPr>
            <w:rFonts w:ascii="Cambria Math" w:hAnsi="Cambria Math"/>
            <w:spacing w:val="6"/>
            <w:sz w:val="24"/>
            <w:szCs w:val="26"/>
          </w:rPr>
          <m:t>4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5374D0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eastAsia="zh-C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374D0" w:rsidRPr="00781FF6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</w:t>
      </w:r>
      <w:r w:rsidRPr="00B22A1C"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>Вычитая уравнения друг из друга  почленно, получим</w:t>
      </w:r>
    </w:p>
    <w:p w:rsidR="005374D0" w:rsidRPr="00B22A1C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4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374D0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5374D0" w:rsidRPr="00B22A1C" w:rsidRDefault="005374D0" w:rsidP="005374D0">
      <w:pPr>
        <w:autoSpaceDE/>
        <w:autoSpaceDN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4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3</m:t>
              </m:r>
            </m:den>
          </m:f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5374D0" w:rsidRDefault="005374D0" w:rsidP="005374D0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5374D0" w:rsidRPr="008C0887" w:rsidRDefault="006B3414" w:rsidP="005374D0">
      <w:pPr>
        <w:autoSpaceDE/>
        <w:autoSpaceDN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4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5374D0" w:rsidRPr="008C0887" w:rsidRDefault="005374D0" w:rsidP="005374D0">
      <w:pPr>
        <w:autoSpaceDE/>
        <w:autoSpaceDN/>
        <w:spacing w:after="200" w:line="276" w:lineRule="auto"/>
        <w:jc w:val="both"/>
        <w:rPr>
          <w:i/>
          <w:sz w:val="28"/>
          <w:lang w:eastAsia="zh-CN"/>
        </w:rPr>
      </w:pPr>
      <w:r>
        <w:rPr>
          <w:sz w:val="24"/>
          <w:szCs w:val="22"/>
        </w:rPr>
        <w:t>Ответ сохраняет физический смысл при условии, что</w:t>
      </w:r>
      <w:r w:rsidRPr="008C0887">
        <w:rPr>
          <w:sz w:val="24"/>
          <w:szCs w:val="22"/>
        </w:rPr>
        <w:t xml:space="preserve"> </w:t>
      </w:r>
      <m:oMath>
        <m:r>
          <w:rPr>
            <w:rFonts w:ascii="Cambria Math" w:hAnsi="Cambria Math"/>
            <w:sz w:val="24"/>
            <w:szCs w:val="22"/>
          </w:rPr>
          <m:t>T&gt;</m:t>
        </m:r>
        <m:f>
          <m:fPr>
            <m:ctrlPr>
              <w:rPr>
                <w:rFonts w:ascii="Cambria Math" w:hAnsi="Cambria Math"/>
                <w:i/>
                <w:sz w:val="24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2"/>
              </w:rPr>
              <m:t>k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2"/>
              </w:rPr>
              <m:t>4</m:t>
            </m:r>
            <m:r>
              <w:rPr>
                <w:rFonts w:ascii="Cambria Math" w:hAnsi="Cambria Math"/>
                <w:sz w:val="24"/>
                <w:szCs w:val="22"/>
                <w:lang w:val="el-GR"/>
              </w:rPr>
              <m:t>ν</m:t>
            </m:r>
            <m:r>
              <w:rPr>
                <w:rFonts w:ascii="Cambria Math" w:hAnsi="Cambria Math"/>
                <w:sz w:val="24"/>
                <w:szCs w:val="22"/>
                <w:lang w:val="en-US"/>
              </w:rPr>
              <m:t>R</m:t>
            </m:r>
          </m:den>
        </m:f>
        <m:r>
          <w:rPr>
            <w:rFonts w:ascii="Cambria Math" w:hAnsi="Cambria Math"/>
            <w:sz w:val="24"/>
            <w:szCs w:val="22"/>
          </w:rPr>
          <m:t>.</m:t>
        </m:r>
      </m:oMath>
    </w:p>
    <w:p w:rsidR="005374D0" w:rsidRPr="00DC654F" w:rsidRDefault="005374D0" w:rsidP="005374D0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00B05" w:rsidRPr="00DC654F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34FDB" w:rsidRDefault="00734FDB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734FDB" w:rsidRDefault="00200B05" w:rsidP="00510AE7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spacing w:val="7"/>
          <w:sz w:val="24"/>
          <w:szCs w:val="26"/>
        </w:rPr>
      </w:pPr>
      <w:r w:rsidRPr="00AC57E5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Pr="00AC57E5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AC57E5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R</m:t>
        </m:r>
      </m:oMath>
      <w:r w:rsidRPr="00AC57E5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R.</m:t>
        </m:r>
      </m:oMath>
      <w:r w:rsidRPr="00AC57E5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582618" w:rsidRPr="00AC57E5">
        <w:rPr>
          <w:rFonts w:eastAsiaTheme="minorEastAsia"/>
          <w:sz w:val="24"/>
          <w:szCs w:val="26"/>
        </w:rPr>
        <w:t xml:space="preserve"> </w:t>
      </w:r>
      <w:r w:rsidRPr="00AC57E5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="00510AE7" w:rsidRPr="00AC57E5">
        <w:rPr>
          <w:rFonts w:eastAsiaTheme="minorEastAsia"/>
          <w:sz w:val="24"/>
          <w:szCs w:val="26"/>
        </w:rPr>
        <w:t xml:space="preserve"> если вектор его скорости составляет </w:t>
      </w:r>
      <w:r w:rsidR="005B29A6" w:rsidRPr="00AC57E5">
        <w:rPr>
          <w:rFonts w:eastAsiaTheme="minorEastAsia"/>
          <w:sz w:val="24"/>
          <w:szCs w:val="26"/>
        </w:rPr>
        <w:t>с первоначальной</w:t>
      </w:r>
      <w:r w:rsidR="00510AE7" w:rsidRPr="00AC57E5">
        <w:rPr>
          <w:rFonts w:eastAsiaTheme="minorEastAsia"/>
          <w:sz w:val="22"/>
          <w:szCs w:val="26"/>
        </w:rPr>
        <w:t xml:space="preserve"> </w:t>
      </w:r>
      <w:r w:rsidR="00510AE7" w:rsidRPr="00AC57E5">
        <w:rPr>
          <w:rFonts w:eastAsiaTheme="minorEastAsia"/>
          <w:sz w:val="24"/>
          <w:szCs w:val="26"/>
        </w:rPr>
        <w:t xml:space="preserve">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func>
          <m:funcPr>
            <m:ctrlPr>
              <w:rPr>
                <w:rFonts w:ascii="Cambria Math" w:eastAsiaTheme="minorEastAsia" w:hAnsi="Cambria Math"/>
                <w:sz w:val="24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6"/>
                <w:lang w:val="en-US"/>
              </w:rPr>
              <m:t>arcctg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6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6"/>
                  </w:rPr>
                  <m:t>24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AC57E5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R?</m:t>
        </m:r>
      </m:oMath>
      <w:r w:rsidRPr="00AC57E5">
        <w:rPr>
          <w:rFonts w:eastAsiaTheme="minorEastAsia"/>
          <w:sz w:val="24"/>
          <w:szCs w:val="26"/>
        </w:rPr>
        <w:t xml:space="preserve"> </w:t>
      </w:r>
      <w:r w:rsidR="00AC57E5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734FDB" w:rsidRDefault="00734FDB" w:rsidP="00734FDB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734FDB" w:rsidRDefault="00734FDB" w:rsidP="00734FDB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734FDB" w:rsidRDefault="00734FDB" w:rsidP="00734FD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734FDB" w:rsidRDefault="00734FDB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57589DB" wp14:editId="29364B62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4FDB" w:rsidRDefault="00734FDB" w:rsidP="00734FD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4FDB" w:rsidRDefault="00734FDB" w:rsidP="00734FD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4FDB" w:rsidRDefault="00734FDB" w:rsidP="00734FD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FDB" w:rsidRDefault="00734FDB" w:rsidP="00734FD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589DB" id="Группа 51" o:spid="_x0000_s1113" style="position:absolute;left:0;text-align:left;margin-left:359.5pt;margin-top:12.5pt;width:147.2pt;height:221.9pt;z-index:251662848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734FDB" w:rsidRDefault="00734FDB" w:rsidP="00734FD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734FDB" w:rsidRDefault="00734FDB" w:rsidP="00734FD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734FDB" w:rsidRDefault="00734FDB" w:rsidP="00734FDB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734FDB" w:rsidRDefault="00734FDB" w:rsidP="00734FDB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3R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4R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5R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</m:oMath>
      <w:r>
        <w:rPr>
          <w:sz w:val="24"/>
          <w:szCs w:val="26"/>
        </w:rPr>
        <w:t xml:space="preserve"> (рис. 4, а). Стало быть,</w:t>
      </w:r>
    </w:p>
    <w:p w:rsidR="00734FDB" w:rsidRDefault="00734FDB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734FDB" w:rsidRDefault="00734FDB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E06216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734FDB" w:rsidRDefault="006B3414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734FDB" w:rsidRDefault="00734FDB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734FDB" w:rsidRDefault="006B3414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734FDB" w:rsidRDefault="000A6366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 w:rsidRPr="008A6639"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7107C83" wp14:editId="2E8598E3">
                <wp:simplePos x="0" y="0"/>
                <wp:positionH relativeFrom="column">
                  <wp:posOffset>4083050</wp:posOffset>
                </wp:positionH>
                <wp:positionV relativeFrom="paragraph">
                  <wp:posOffset>134620</wp:posOffset>
                </wp:positionV>
                <wp:extent cx="2529840" cy="2712085"/>
                <wp:effectExtent l="0" t="0" r="3810" b="0"/>
                <wp:wrapSquare wrapText="bothSides"/>
                <wp:docPr id="87" name="Группа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9840" cy="2712085"/>
                          <a:chOff x="4110889" y="-859104"/>
                          <a:chExt cx="2531059" cy="2713457"/>
                        </a:xfrm>
                      </wpg:grpSpPr>
                      <pic:pic xmlns:pic="http://schemas.openxmlformats.org/drawingml/2006/picture">
                        <pic:nvPicPr>
                          <pic:cNvPr id="74" name="Рисунок 7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4110889" y="-859104"/>
                            <a:ext cx="2531059" cy="2289657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0" name="Группа 60"/>
                        <wpg:cNvGrpSpPr/>
                        <wpg:grpSpPr>
                          <a:xfrm>
                            <a:off x="5135967" y="-423864"/>
                            <a:ext cx="1286447" cy="2278217"/>
                            <a:chOff x="534392" y="226041"/>
                            <a:chExt cx="1288027" cy="2283915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534392" y="226041"/>
                              <a:ext cx="1288027" cy="1685552"/>
                              <a:chOff x="534392" y="226041"/>
                              <a:chExt cx="1288027" cy="1685552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534392" y="226041"/>
                                <a:ext cx="1288027" cy="1685552"/>
                                <a:chOff x="534392" y="226041"/>
                                <a:chExt cx="1288027" cy="1685552"/>
                              </a:xfrm>
                            </wpg:grpSpPr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534392" y="65167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A6366" w:rsidRDefault="006B3414" w:rsidP="000A6366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384269" y="154011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A6366" w:rsidRDefault="006B3414" w:rsidP="000A6366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13836" y="226041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A6366" w:rsidRDefault="006B3414" w:rsidP="000A6366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  <w:lang w:val="en-US"/>
                                              </w:rPr>
                                              <m:t>B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10994" y="1120502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6366" w:rsidRDefault="000A6366" w:rsidP="000A6366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34392" y="223182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6366" w:rsidRPr="008A6639" w:rsidRDefault="000A6366" w:rsidP="000A6366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 w:rsidRPr="008A6639"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107C83" id="Группа 87" o:spid="_x0000_s1125" style="position:absolute;left:0;text-align:left;margin-left:321.5pt;margin-top:10.6pt;width:199.2pt;height:213.55pt;z-index:251664896;mso-width-relative:margin;mso-height-relative:margin" coordorigin="41108,-8591" coordsize="25310,27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">
                <v:shape id="Рисунок 74" o:spid="_x0000_s1126" type="#_x0000_t75" style="position:absolute;left:41108;top:-8591;width:25311;height:22896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">
                  <v:imagedata r:id="rId10" o:title=""/>
                  <v:path arrowok="t"/>
                </v:shape>
                <v:group id="Группа 60" o:spid="_x0000_s1127" style="position:absolute;left:51359;top:-4238;width:12865;height:22781" coordorigin="5343,2260" coordsize="12880,2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8" style="position:absolute;left:5343;top:2260;width:12881;height:16855" coordorigin="5343,2260" coordsize="12880,16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9" style="position:absolute;left:5343;top:2260;width:12881;height:16855" coordorigin="5343,2260" coordsize="12880,16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shape id="Поле 76" o:spid="_x0000_s1130" type="#_x0000_t202" style="position:absolute;left:5343;top:6516;width:4382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0A6366" w:rsidRDefault="006B3414" w:rsidP="000A6366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1" type="#_x0000_t202" style="position:absolute;left:13842;top:15401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0A6366" w:rsidRDefault="006B3414" w:rsidP="000A6366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2" type="#_x0000_t202" style="position:absolute;left:11138;top:2260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0A6366" w:rsidRDefault="006B3414" w:rsidP="000A6366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B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3" type="#_x0000_t202" style="position:absolute;left:13109;top:11205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0A6366" w:rsidRDefault="000A6366" w:rsidP="000A6366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4" type="#_x0000_t202" style="position:absolute;left:5343;top:22318;width:9583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0A6366" w:rsidRPr="008A6639" w:rsidRDefault="000A6366" w:rsidP="000A6366">
                          <w:pPr>
                            <w:rPr>
                              <w:i/>
                              <w:sz w:val="28"/>
                            </w:rPr>
                          </w:pPr>
                          <w:r w:rsidRPr="008A6639"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734FDB">
        <w:rPr>
          <w:color w:val="000000"/>
          <w:spacing w:val="7"/>
          <w:sz w:val="24"/>
          <w:szCs w:val="26"/>
        </w:rPr>
        <w:t xml:space="preserve">то есть механическая энергия системы в результате удара сохраняется. Стало быть, удар абсолютно упругий, поэтому изменение внутренней энергии любого шара равно нулю. Как видно из рис. 4, б, </w:t>
      </w:r>
      <w:r w:rsidR="00734FDB" w:rsidRPr="00F36D0E">
        <w:rPr>
          <w:color w:val="000000"/>
          <w:spacing w:val="7"/>
          <w:sz w:val="24"/>
          <w:szCs w:val="26"/>
        </w:rPr>
        <w:t>(</w:t>
      </w:r>
      <w:r w:rsidR="00734FDB">
        <w:rPr>
          <w:color w:val="000000"/>
          <w:spacing w:val="7"/>
          <w:sz w:val="24"/>
          <w:szCs w:val="26"/>
        </w:rPr>
        <w:t>пропорции могут не соответствовать) искомая скорость</w:t>
      </w:r>
    </w:p>
    <w:p w:rsidR="00734FDB" w:rsidRPr="000A6366" w:rsidRDefault="006B3414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cos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25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v.</m:t>
          </m:r>
        </m:oMath>
      </m:oMathPara>
    </w:p>
    <w:p w:rsidR="000A6366" w:rsidRDefault="000A6366" w:rsidP="00734FDB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</w:p>
    <w:p w:rsidR="00734FDB" w:rsidRPr="00DC654F" w:rsidRDefault="00734FDB" w:rsidP="00734FDB">
      <w:pPr>
        <w:pStyle w:val="a3"/>
        <w:tabs>
          <w:tab w:val="left" w:pos="284"/>
        </w:tabs>
        <w:autoSpaceDE/>
        <w:ind w:left="0"/>
        <w:jc w:val="both"/>
        <w:rPr>
          <w:spacing w:val="7"/>
          <w:sz w:val="24"/>
          <w:szCs w:val="26"/>
        </w:rPr>
      </w:pPr>
    </w:p>
    <w:sectPr w:rsidR="00734FDB" w:rsidRPr="00DC654F" w:rsidSect="00E70833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4624696A"/>
    <w:lvl w:ilvl="0" w:tplc="85CA3080">
      <w:start w:val="1"/>
      <w:numFmt w:val="decimal"/>
      <w:lvlText w:val="%1."/>
      <w:lvlJc w:val="left"/>
      <w:pPr>
        <w:ind w:left="360" w:hanging="360"/>
      </w:pPr>
      <w:rPr>
        <w:b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06F3B"/>
    <w:rsid w:val="00067241"/>
    <w:rsid w:val="00071F87"/>
    <w:rsid w:val="000A2573"/>
    <w:rsid w:val="000A32A0"/>
    <w:rsid w:val="000A6366"/>
    <w:rsid w:val="000C49B7"/>
    <w:rsid w:val="00111082"/>
    <w:rsid w:val="001265BB"/>
    <w:rsid w:val="00186DB5"/>
    <w:rsid w:val="001C40AF"/>
    <w:rsid w:val="001E5D47"/>
    <w:rsid w:val="001F3698"/>
    <w:rsid w:val="002004AE"/>
    <w:rsid w:val="00200B05"/>
    <w:rsid w:val="00245185"/>
    <w:rsid w:val="00303AF8"/>
    <w:rsid w:val="003608ED"/>
    <w:rsid w:val="003742CD"/>
    <w:rsid w:val="004C239C"/>
    <w:rsid w:val="004E399C"/>
    <w:rsid w:val="00510AE7"/>
    <w:rsid w:val="00512B29"/>
    <w:rsid w:val="00530339"/>
    <w:rsid w:val="005374D0"/>
    <w:rsid w:val="00565A7E"/>
    <w:rsid w:val="00582618"/>
    <w:rsid w:val="00585B46"/>
    <w:rsid w:val="005B29A6"/>
    <w:rsid w:val="005F49BC"/>
    <w:rsid w:val="0061164A"/>
    <w:rsid w:val="00661635"/>
    <w:rsid w:val="006863BC"/>
    <w:rsid w:val="006B3414"/>
    <w:rsid w:val="006E1C29"/>
    <w:rsid w:val="006F744A"/>
    <w:rsid w:val="00715546"/>
    <w:rsid w:val="00734FDB"/>
    <w:rsid w:val="00735057"/>
    <w:rsid w:val="007B3E72"/>
    <w:rsid w:val="007E16FE"/>
    <w:rsid w:val="007F0306"/>
    <w:rsid w:val="007F45A7"/>
    <w:rsid w:val="00824642"/>
    <w:rsid w:val="0084170C"/>
    <w:rsid w:val="008F530D"/>
    <w:rsid w:val="00970586"/>
    <w:rsid w:val="0099360B"/>
    <w:rsid w:val="009A0EC8"/>
    <w:rsid w:val="00AB00EB"/>
    <w:rsid w:val="00AC57E5"/>
    <w:rsid w:val="00AD19B9"/>
    <w:rsid w:val="00AE4E13"/>
    <w:rsid w:val="00B07B60"/>
    <w:rsid w:val="00B15941"/>
    <w:rsid w:val="00B34336"/>
    <w:rsid w:val="00B3711F"/>
    <w:rsid w:val="00BC152C"/>
    <w:rsid w:val="00BC2632"/>
    <w:rsid w:val="00C15F1D"/>
    <w:rsid w:val="00C61123"/>
    <w:rsid w:val="00C6583D"/>
    <w:rsid w:val="00CB74EE"/>
    <w:rsid w:val="00CD165F"/>
    <w:rsid w:val="00CE7060"/>
    <w:rsid w:val="00D113F6"/>
    <w:rsid w:val="00D44CA1"/>
    <w:rsid w:val="00DC654F"/>
    <w:rsid w:val="00DF0781"/>
    <w:rsid w:val="00E06216"/>
    <w:rsid w:val="00E3679E"/>
    <w:rsid w:val="00E613DB"/>
    <w:rsid w:val="00E70833"/>
    <w:rsid w:val="00EA256E"/>
    <w:rsid w:val="00F367B1"/>
    <w:rsid w:val="00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E0864-74D1-41CF-A0B7-E8B90207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12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2019-02-03T10:21:00Z</dcterms:created>
  <dcterms:modified xsi:type="dcterms:W3CDTF">2019-02-03T10:21:00Z</dcterms:modified>
</cp:coreProperties>
</file>